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40" w:rsidRDefault="00FD2B40" w:rsidP="00FD2B4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Территориальный орган Федеральной службы по надзору в сфере здравоохранения по Санкт-Петербургу и Ленинградской области (Росздравнадзор)</w:t>
      </w:r>
    </w:p>
    <w:p w:rsidR="00FD2B40" w:rsidRPr="00FD2B40" w:rsidRDefault="00FD2B40" w:rsidP="00FD2B40">
      <w:pPr>
        <w:pStyle w:val="a3"/>
        <w:rPr>
          <w:rStyle w:val="a4"/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Адрес: 190068, г. СПб, наб.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Грибоедова, 88-90</w:t>
      </w:r>
      <w:r>
        <w:rPr>
          <w:rFonts w:ascii="Arial" w:hAnsi="Arial" w:cs="Arial"/>
          <w:color w:val="000000"/>
          <w:sz w:val="27"/>
          <w:szCs w:val="27"/>
        </w:rPr>
        <w:br/>
        <w:t>Телефон: (812) 314-67-89</w:t>
      </w:r>
      <w:bookmarkStart w:id="0" w:name="_GoBack"/>
      <w:bookmarkEnd w:id="0"/>
    </w:p>
    <w:p w:rsidR="00FD2B40" w:rsidRDefault="00FD2B40" w:rsidP="00FD2B4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Управление Федеральной службы по надзору в сфере защиты прав потребителей и благополучия человека по Санкт-Петербургу (Управление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Роспотребнадзора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по Санкт-Петербургу)</w:t>
      </w:r>
    </w:p>
    <w:p w:rsidR="00FD2B40" w:rsidRDefault="00FD2B40" w:rsidP="00FD2B4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Адрес: 191025, г. Санкт-Петербург, ул. Стремянная, д. 19</w:t>
      </w:r>
      <w:r>
        <w:rPr>
          <w:rFonts w:ascii="Arial" w:hAnsi="Arial" w:cs="Arial"/>
          <w:color w:val="000000"/>
          <w:sz w:val="27"/>
          <w:szCs w:val="27"/>
        </w:rPr>
        <w:br/>
        <w:t>Горячая линия: (812) 712-29-81</w:t>
      </w:r>
    </w:p>
    <w:p w:rsidR="00FD2B40" w:rsidRDefault="00FD2B40" w:rsidP="00FD2B4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 xml:space="preserve">Территориальный отдел Управления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Роспотребнадзора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по городу Санкт-Петербургу в Приморском, Петроградском, Курортном, Кронштадтском районах</w:t>
      </w:r>
    </w:p>
    <w:p w:rsidR="00FD2B40" w:rsidRDefault="00FD2B40" w:rsidP="00FD2B40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197198, Санкт-Петербург, Большая Пушкарская, д.18, </w:t>
      </w:r>
      <w:r>
        <w:rPr>
          <w:rFonts w:ascii="Arial" w:hAnsi="Arial" w:cs="Arial"/>
          <w:color w:val="000000"/>
        </w:rPr>
        <w:t>(812) 232-80-81</w:t>
      </w:r>
    </w:p>
    <w:p w:rsidR="00155FA8" w:rsidRDefault="00155FA8"/>
    <w:sectPr w:rsidR="001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40"/>
    <w:rsid w:val="00155FA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8E4F"/>
  <w15:chartTrackingRefBased/>
  <w15:docId w15:val="{5EAFBBA4-90F9-4910-9EC8-2EC4C54D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2022-05-27T09:11:00Z</dcterms:created>
  <dcterms:modified xsi:type="dcterms:W3CDTF">2022-05-27T09:12:00Z</dcterms:modified>
</cp:coreProperties>
</file>